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bookmarkStart w:id="0" w:name="_GoBack"/>
      <w:bookmarkEnd w:id="0"/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468DC5BC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A66218">
        <w:rPr>
          <w:b/>
          <w:sz w:val="24"/>
        </w:rPr>
        <w:t>23 avril</w:t>
      </w:r>
      <w:r>
        <w:rPr>
          <w:b/>
          <w:sz w:val="24"/>
        </w:rPr>
        <w:t xml:space="preserve"> au Mercredi </w:t>
      </w:r>
      <w:r w:rsidR="00A66218">
        <w:rPr>
          <w:b/>
          <w:sz w:val="24"/>
        </w:rPr>
        <w:t>02 juillet 2025</w:t>
      </w:r>
    </w:p>
    <w:p w14:paraId="4BDB026D" w14:textId="03D5D0B5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CD39A4">
        <w:rPr>
          <w:b/>
          <w:sz w:val="24"/>
        </w:rPr>
        <w:t>Blanche de Navarre</w:t>
      </w:r>
    </w:p>
    <w:p w14:paraId="0CA2214D" w14:textId="2E6D6B29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1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r w:rsidR="00A66218">
        <w:rPr>
          <w:b/>
          <w:color w:val="002060"/>
          <w:sz w:val="40"/>
          <w:szCs w:val="40"/>
        </w:rPr>
        <w:t>Autour du monde</w:t>
      </w:r>
      <w:r w:rsidR="00CD39A4" w:rsidRPr="009F7CD5">
        <w:rPr>
          <w:b/>
          <w:color w:val="002060"/>
          <w:sz w:val="40"/>
          <w:szCs w:val="40"/>
        </w:rPr>
        <w:t xml:space="preserve"> 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2" w:name="_Hlk175905014"/>
            <w:bookmarkEnd w:id="1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3B593A3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23 avril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2A476A1F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503D5875" w14:textId="0F9C4E58" w:rsidR="00CD39A4" w:rsidRDefault="001222D9" w:rsidP="00CD39A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  <w:r w:rsidR="00CD39A4">
              <w:rPr>
                <w:rFonts w:cstheme="minorHAnsi"/>
                <w:b/>
                <w:color w:val="000000" w:themeColor="text1"/>
                <w:sz w:val="16"/>
                <w:szCs w:val="16"/>
              </w:rPr>
              <w:br/>
              <w:t>« </w:t>
            </w:r>
            <w:r w:rsidR="00A66218">
              <w:rPr>
                <w:rFonts w:cstheme="minorHAnsi"/>
                <w:b/>
                <w:color w:val="000000" w:themeColor="text1"/>
                <w:sz w:val="16"/>
                <w:szCs w:val="16"/>
              </w:rPr>
              <w:t>Autour du monde</w:t>
            </w:r>
            <w:r w:rsidR="00CD39A4">
              <w:rPr>
                <w:rFonts w:cstheme="minorHAnsi"/>
                <w:b/>
                <w:color w:val="000000" w:themeColor="text1"/>
                <w:sz w:val="16"/>
                <w:szCs w:val="16"/>
              </w:rPr>
              <w:t> »</w:t>
            </w:r>
          </w:p>
          <w:p w14:paraId="5BF10617" w14:textId="660B74A8" w:rsidR="00A66218" w:rsidRPr="00A66218" w:rsidRDefault="00A66218" w:rsidP="00CD39A4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A66218">
              <w:rPr>
                <w:rFonts w:cstheme="minorHAnsi"/>
                <w:b/>
                <w:color w:val="00B050"/>
                <w:sz w:val="16"/>
                <w:szCs w:val="16"/>
              </w:rPr>
              <w:t>Piscine « relaxation dans l’eau »</w:t>
            </w:r>
          </w:p>
          <w:p w14:paraId="2C55B67F" w14:textId="1D74D087" w:rsidR="001222D9" w:rsidRPr="002540B9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1793AFFC" w14:textId="7AF9BC94" w:rsidR="002F111A" w:rsidRPr="002540B9" w:rsidRDefault="00A66218" w:rsidP="00CD39A4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des pays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358F7B0C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E0BC6A3" w14:textId="7C395829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30 avril</w:t>
            </w:r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904C65B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5C4D1FA5" w14:textId="720201F5" w:rsidR="00B175C1" w:rsidRPr="00CD39A4" w:rsidRDefault="00A66218" w:rsidP="00FA718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Passeport pour le monde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E4C263B" w14:textId="1BBFA8D2" w:rsidR="00AE7153" w:rsidRPr="002540B9" w:rsidRDefault="00A66218" w:rsidP="00B41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Intervenant externe sur la prévention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9177E83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3BAD4A29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7 mai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322A648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075D516" w14:textId="57A61B37" w:rsidR="002F111A" w:rsidRDefault="00A66218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Voyage sensoriel </w:t>
            </w:r>
          </w:p>
          <w:p w14:paraId="1B496D74" w14:textId="7B213EC4" w:rsidR="00C45F64" w:rsidRPr="00AB16FB" w:rsidRDefault="00C45F64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A63ACF6" w14:textId="1A66145B" w:rsidR="00AE7153" w:rsidRDefault="00FA7186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Décoration autour du monde</w:t>
            </w:r>
          </w:p>
          <w:p w14:paraId="4EDECE40" w14:textId="4571CCFB" w:rsidR="00416643" w:rsidRPr="002540B9" w:rsidRDefault="0041664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19587FF5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2C1FB7BA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 xml:space="preserve">14 mai 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1C58384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4B138225" w14:textId="563501DA" w:rsidR="002F111A" w:rsidRPr="00AB16FB" w:rsidRDefault="00A66218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Autour du monde en 5 jours </w:t>
            </w:r>
            <w:r w:rsidR="00C9749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351C761F" w14:textId="6212E883" w:rsidR="00AE7153" w:rsidRPr="002540B9" w:rsidRDefault="00FA7186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Cartes mystères des pays </w:t>
            </w: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5226D5A9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45F1C69E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21 mai</w:t>
            </w:r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3B5A4EB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A5E4222" w14:textId="76423E07" w:rsidR="002F111A" w:rsidRPr="00AB16FB" w:rsidRDefault="00A66218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Carnet de voyage</w:t>
            </w: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13BC60C6" w14:textId="120AA503" w:rsidR="00AE7153" w:rsidRPr="002540B9" w:rsidRDefault="00FA7186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 monde en musique </w:t>
            </w:r>
            <w:r w:rsidR="00C974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7C8C4DB5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3540C0AE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28 mai</w:t>
            </w:r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F95067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6618B02C" w14:textId="3D66101D" w:rsidR="002F111A" w:rsidRPr="00AB16FB" w:rsidRDefault="00A66218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Suite du carnet de voyage </w:t>
            </w: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732E0B4" w14:textId="2DE36932" w:rsidR="00AE7153" w:rsidRPr="002540B9" w:rsidRDefault="00A66218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Intervenant externe sur la prévention</w:t>
            </w: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3F57A110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2EE17CB2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4 juin</w:t>
            </w:r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05DCB217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E1FC02E" w14:textId="3189D557" w:rsidR="002F111A" w:rsidRPr="00AB16FB" w:rsidRDefault="00A66218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Les explorateurs </w:t>
            </w: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405463A" w14:textId="3E92D3B9" w:rsidR="00AE7153" w:rsidRPr="002540B9" w:rsidRDefault="00FA7186" w:rsidP="002540B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Le musée du monde </w:t>
            </w: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17D2FC7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2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lastRenderedPageBreak/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0E39252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11 juin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5842AEA6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tbl>
            <w:tblPr>
              <w:tblpPr w:leftFromText="141" w:rightFromText="141" w:vertAnchor="text"/>
              <w:tblW w:w="159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90"/>
            </w:tblGrid>
            <w:tr w:rsidR="00F13182" w14:paraId="047B4961" w14:textId="77777777" w:rsidTr="00F13182">
              <w:trPr>
                <w:trHeight w:val="795"/>
              </w:trPr>
              <w:tc>
                <w:tcPr>
                  <w:tcW w:w="15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1D5CBB" w14:textId="5BA24DAF" w:rsidR="00F13182" w:rsidRDefault="00A66218" w:rsidP="00F13182">
                  <w:pPr>
                    <w:pStyle w:val="xmsonormal"/>
                    <w:spacing w:after="0" w:line="240" w:lineRule="auto"/>
                  </w:pPr>
                  <w:r>
                    <w:rPr>
                      <w:b/>
                      <w:bCs/>
                      <w:color w:val="00B050"/>
                      <w:sz w:val="16"/>
                      <w:szCs w:val="16"/>
                    </w:rPr>
                    <w:t xml:space="preserve">Les langues du monde </w:t>
                  </w:r>
                </w:p>
              </w:tc>
            </w:tr>
          </w:tbl>
          <w:p w14:paraId="3F030B5C" w14:textId="141B1A53" w:rsidR="00464C22" w:rsidRPr="002540B9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026E0BA1" w14:textId="39FADC61" w:rsidR="00464C22" w:rsidRPr="002540B9" w:rsidRDefault="00A66218" w:rsidP="00F1318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Intervenant externe sur la prévention</w:t>
            </w: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F4F8EFE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4E982DA4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 xml:space="preserve">18 juin 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6B86BDDA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2F61FDDB" w14:textId="7AAFB75F" w:rsidR="00464C22" w:rsidRPr="00AB16FB" w:rsidRDefault="00FA7186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Le monde en musique </w:t>
            </w:r>
            <w:r w:rsidR="00C9749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AEDD96B" w14:textId="29450A12" w:rsidR="00464C22" w:rsidRPr="002540B9" w:rsidRDefault="00FA7186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continents </w:t>
            </w:r>
            <w:r w:rsidR="00C974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32DFD8EF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12B13D1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 xml:space="preserve">25 juin 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2774CC53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00EBB787" w14:textId="35CD61B0" w:rsidR="00464C22" w:rsidRPr="00AB16FB" w:rsidRDefault="00FA7186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Danse avec les continents 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24954C83" w14:textId="58132868" w:rsidR="00464C22" w:rsidRPr="002540B9" w:rsidRDefault="00FA7186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Jeu autour du monde </w:t>
            </w:r>
            <w:r w:rsidR="00C974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11A1C16C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41735A3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66218">
              <w:rPr>
                <w:b/>
                <w:sz w:val="16"/>
                <w:szCs w:val="16"/>
              </w:rPr>
              <w:t>2 juillet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1D6EB41D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3BC2CEE" w14:textId="2DF1CA3E" w:rsidR="00464C22" w:rsidRPr="00AB16FB" w:rsidRDefault="00FA7186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Les enfants du monde </w:t>
            </w:r>
          </w:p>
        </w:tc>
        <w:tc>
          <w:tcPr>
            <w:tcW w:w="1134" w:type="dxa"/>
            <w:vAlign w:val="center"/>
          </w:tcPr>
          <w:p w14:paraId="35146AB9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6B4F00E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C206D20" w14:textId="462A5C8E" w:rsidR="00464C22" w:rsidRPr="002540B9" w:rsidRDefault="00FA7186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Festival international</w:t>
            </w:r>
            <w:r w:rsidR="00C974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04786F36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BAD02" w14:textId="77777777" w:rsidR="00474BB5" w:rsidRDefault="00474BB5" w:rsidP="00AD3DBA">
      <w:pPr>
        <w:spacing w:after="0" w:line="240" w:lineRule="auto"/>
      </w:pPr>
      <w:r>
        <w:separator/>
      </w:r>
    </w:p>
  </w:endnote>
  <w:endnote w:type="continuationSeparator" w:id="0">
    <w:p w14:paraId="327EDC69" w14:textId="77777777" w:rsidR="00474BB5" w:rsidRDefault="00474BB5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9771" w14:textId="77777777" w:rsidR="00474BB5" w:rsidRDefault="00474BB5" w:rsidP="00AD3DBA">
      <w:pPr>
        <w:spacing w:after="0" w:line="240" w:lineRule="auto"/>
      </w:pPr>
      <w:r>
        <w:separator/>
      </w:r>
    </w:p>
  </w:footnote>
  <w:footnote w:type="continuationSeparator" w:id="0">
    <w:p w14:paraId="0B515F03" w14:textId="77777777" w:rsidR="00474BB5" w:rsidRDefault="00474BB5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3703A"/>
    <w:rsid w:val="00140215"/>
    <w:rsid w:val="00142E17"/>
    <w:rsid w:val="00155BD2"/>
    <w:rsid w:val="0015762E"/>
    <w:rsid w:val="00160081"/>
    <w:rsid w:val="0016321C"/>
    <w:rsid w:val="00167D3E"/>
    <w:rsid w:val="00170D4D"/>
    <w:rsid w:val="00171971"/>
    <w:rsid w:val="00172B3F"/>
    <w:rsid w:val="00195F41"/>
    <w:rsid w:val="001A5D8A"/>
    <w:rsid w:val="001C3ED1"/>
    <w:rsid w:val="001D5E47"/>
    <w:rsid w:val="001E67FF"/>
    <w:rsid w:val="001E7CA3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C508D"/>
    <w:rsid w:val="002F111A"/>
    <w:rsid w:val="002F3A0A"/>
    <w:rsid w:val="003140A6"/>
    <w:rsid w:val="00322BFC"/>
    <w:rsid w:val="0034443F"/>
    <w:rsid w:val="00361E0E"/>
    <w:rsid w:val="00363FCA"/>
    <w:rsid w:val="00373946"/>
    <w:rsid w:val="0038323A"/>
    <w:rsid w:val="003B455B"/>
    <w:rsid w:val="003B4B10"/>
    <w:rsid w:val="003C0D20"/>
    <w:rsid w:val="003D07CA"/>
    <w:rsid w:val="003D4016"/>
    <w:rsid w:val="003E2F68"/>
    <w:rsid w:val="003E384A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4BB5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8456F"/>
    <w:rsid w:val="006871F2"/>
    <w:rsid w:val="00691410"/>
    <w:rsid w:val="006B6CAB"/>
    <w:rsid w:val="006D72A7"/>
    <w:rsid w:val="006E509A"/>
    <w:rsid w:val="006F43BB"/>
    <w:rsid w:val="006F6773"/>
    <w:rsid w:val="007021FD"/>
    <w:rsid w:val="007052A3"/>
    <w:rsid w:val="00724091"/>
    <w:rsid w:val="00751A2B"/>
    <w:rsid w:val="007520BA"/>
    <w:rsid w:val="007538F1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6E43"/>
    <w:rsid w:val="00827BED"/>
    <w:rsid w:val="0083775C"/>
    <w:rsid w:val="00852EEA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C75C3"/>
    <w:rsid w:val="009D7380"/>
    <w:rsid w:val="009E619C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218"/>
    <w:rsid w:val="00A66C0C"/>
    <w:rsid w:val="00A6790F"/>
    <w:rsid w:val="00A72256"/>
    <w:rsid w:val="00A73358"/>
    <w:rsid w:val="00AB16FB"/>
    <w:rsid w:val="00AB5CE7"/>
    <w:rsid w:val="00AC1E92"/>
    <w:rsid w:val="00AC3947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3A82"/>
    <w:rsid w:val="00B91395"/>
    <w:rsid w:val="00B92CB4"/>
    <w:rsid w:val="00BB1178"/>
    <w:rsid w:val="00BB396A"/>
    <w:rsid w:val="00BC7501"/>
    <w:rsid w:val="00BF2024"/>
    <w:rsid w:val="00C015C5"/>
    <w:rsid w:val="00C0164B"/>
    <w:rsid w:val="00C055A5"/>
    <w:rsid w:val="00C15450"/>
    <w:rsid w:val="00C2188C"/>
    <w:rsid w:val="00C21A7B"/>
    <w:rsid w:val="00C23FB3"/>
    <w:rsid w:val="00C31428"/>
    <w:rsid w:val="00C34C4C"/>
    <w:rsid w:val="00C425DE"/>
    <w:rsid w:val="00C440C1"/>
    <w:rsid w:val="00C45F64"/>
    <w:rsid w:val="00C70F82"/>
    <w:rsid w:val="00C72767"/>
    <w:rsid w:val="00C870BD"/>
    <w:rsid w:val="00C94134"/>
    <w:rsid w:val="00C96743"/>
    <w:rsid w:val="00C97491"/>
    <w:rsid w:val="00CB7A2F"/>
    <w:rsid w:val="00CC0656"/>
    <w:rsid w:val="00CC51BD"/>
    <w:rsid w:val="00CD39A4"/>
    <w:rsid w:val="00CF08DF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E13FD0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13182"/>
    <w:rsid w:val="00F337CB"/>
    <w:rsid w:val="00F5109B"/>
    <w:rsid w:val="00F63970"/>
    <w:rsid w:val="00F724BD"/>
    <w:rsid w:val="00F81F4E"/>
    <w:rsid w:val="00FA30B4"/>
    <w:rsid w:val="00FA5882"/>
    <w:rsid w:val="00FA7186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  <w:style w:type="paragraph" w:customStyle="1" w:styleId="xmsonormal">
    <w:name w:val="x_msonormal"/>
    <w:basedOn w:val="Normal"/>
    <w:rsid w:val="00F13182"/>
    <w:pPr>
      <w:spacing w:line="252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3E17-7561-4A56-9288-098D6A5A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Farida KREBBAZA</cp:lastModifiedBy>
  <cp:revision>2</cp:revision>
  <cp:lastPrinted>2021-10-13T05:45:00Z</cp:lastPrinted>
  <dcterms:created xsi:type="dcterms:W3CDTF">2025-04-22T12:34:00Z</dcterms:created>
  <dcterms:modified xsi:type="dcterms:W3CDTF">2025-04-22T12:34:00Z</dcterms:modified>
</cp:coreProperties>
</file>